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C2" w:rsidRDefault="001A11C2" w:rsidP="001A11C2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A11C2">
        <w:rPr>
          <w:rFonts w:ascii="Arial" w:hAnsi="Arial" w:cs="Arial"/>
          <w:b/>
          <w:sz w:val="20"/>
          <w:szCs w:val="20"/>
        </w:rPr>
        <w:t>Klauzula informacyjna</w:t>
      </w:r>
    </w:p>
    <w:p w:rsidR="001A11C2" w:rsidRPr="001A11C2" w:rsidRDefault="001A11C2" w:rsidP="001A11C2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1A11C2" w:rsidRPr="001A11C2" w:rsidRDefault="001A11C2" w:rsidP="001A11C2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A11C2">
        <w:rPr>
          <w:rFonts w:ascii="Arial" w:hAnsi="Arial" w:cs="Arial"/>
          <w:sz w:val="20"/>
          <w:szCs w:val="20"/>
        </w:rPr>
        <w:t xml:space="preserve">Administratorem Danych Osobowych (ADO), czyli podmiotem decydującym o celach i sposobach przetwarzania Pani/Pana danych osobowych jest </w:t>
      </w:r>
      <w:r w:rsidRPr="001A11C2">
        <w:rPr>
          <w:rFonts w:ascii="Arial" w:hAnsi="Arial" w:cs="Arial"/>
          <w:b/>
          <w:sz w:val="20"/>
          <w:szCs w:val="20"/>
        </w:rPr>
        <w:t>Gminny Ośrodek Pomocy Społecznej w Dąbrówce</w:t>
      </w:r>
      <w:r w:rsidRPr="001A11C2">
        <w:rPr>
          <w:rFonts w:ascii="Arial" w:hAnsi="Arial" w:cs="Arial"/>
          <w:sz w:val="20"/>
          <w:szCs w:val="20"/>
        </w:rPr>
        <w:t xml:space="preserve">, reprezentowany przez Kierownika, z siedzibą przy ul. T. Kościuszki 14, 05-252 Dąbrówka. NIP: 1251112151. REGON: 016386688. Kontakt z ADO jest możliwy za pomocą poczty tradycyjnej, poczty mailowej: </w:t>
      </w:r>
      <w:hyperlink r:id="rId7" w:history="1">
        <w:r w:rsidRPr="001A11C2">
          <w:rPr>
            <w:rStyle w:val="Hipercze"/>
            <w:rFonts w:ascii="Arial" w:hAnsi="Arial" w:cs="Arial"/>
            <w:color w:val="1F497D" w:themeColor="text2"/>
            <w:sz w:val="20"/>
            <w:szCs w:val="20"/>
          </w:rPr>
          <w:t>gops@dabrowka.net.pl</w:t>
        </w:r>
      </w:hyperlink>
      <w:r w:rsidRPr="001A11C2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1A11C2">
        <w:rPr>
          <w:rFonts w:ascii="Arial" w:hAnsi="Arial" w:cs="Arial"/>
          <w:sz w:val="20"/>
          <w:szCs w:val="20"/>
        </w:rPr>
        <w:t>lub pod numerem telefonu: 29 757 80 25.</w:t>
      </w:r>
    </w:p>
    <w:p w:rsidR="001A11C2" w:rsidRPr="001A11C2" w:rsidRDefault="001A11C2" w:rsidP="001A11C2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A11C2">
        <w:rPr>
          <w:rFonts w:ascii="Arial" w:hAnsi="Arial" w:cs="Arial"/>
          <w:sz w:val="20"/>
          <w:szCs w:val="20"/>
        </w:rPr>
        <w:t>W Gminnym Ośrodku Pomocy Społecznej w Dąbrówce wyznaczony  został  Inspektor  Ochrony  Danych Pan Marek Lasocki, z którym  może  Pani/Pan  skontaktować  się za  pomocą  adresu  e-mail:</w:t>
      </w:r>
      <w:r w:rsidRPr="001A11C2" w:rsidDel="002C11A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A11C2">
          <w:rPr>
            <w:rStyle w:val="Hipercze"/>
            <w:rFonts w:ascii="Arial" w:hAnsi="Arial" w:cs="Arial"/>
            <w:color w:val="1F497D" w:themeColor="text2"/>
            <w:sz w:val="20"/>
            <w:szCs w:val="20"/>
          </w:rPr>
          <w:t>iod.gops@dabrowka.net.pl</w:t>
        </w:r>
      </w:hyperlink>
      <w:r w:rsidRPr="001A11C2">
        <w:rPr>
          <w:rFonts w:ascii="Arial" w:hAnsi="Arial" w:cs="Arial"/>
          <w:sz w:val="20"/>
          <w:szCs w:val="20"/>
        </w:rPr>
        <w:t xml:space="preserve"> .</w:t>
      </w:r>
    </w:p>
    <w:p w:rsidR="001A11C2" w:rsidRPr="001A11C2" w:rsidRDefault="001A11C2" w:rsidP="001A11C2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A11C2">
        <w:rPr>
          <w:rFonts w:ascii="Arial" w:hAnsi="Arial" w:cs="Arial"/>
          <w:sz w:val="20"/>
          <w:szCs w:val="20"/>
        </w:rPr>
        <w:t xml:space="preserve">Celem przetwarzania danych osobowych jest uczestnictwo w Klubie „Senior +”. </w:t>
      </w:r>
    </w:p>
    <w:p w:rsidR="001A11C2" w:rsidRPr="001A11C2" w:rsidRDefault="001A11C2" w:rsidP="001A11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11C2">
        <w:rPr>
          <w:rFonts w:ascii="Arial" w:hAnsi="Arial" w:cs="Arial"/>
          <w:color w:val="000000"/>
          <w:sz w:val="20"/>
          <w:szCs w:val="20"/>
        </w:rPr>
        <w:t>Informujemy, że pozyskane dane osobowe mogą być powierzane dla realizacji powyższego celu do</w:t>
      </w:r>
      <w:r w:rsidRPr="001A11C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11C2">
        <w:rPr>
          <w:rFonts w:ascii="Arial" w:hAnsi="Arial" w:cs="Arial"/>
          <w:color w:val="000000"/>
          <w:sz w:val="20"/>
          <w:szCs w:val="20"/>
        </w:rPr>
        <w:t xml:space="preserve">innych podmiotów współpracujących z Administratorem Danych. Podane dane będą przetwarzane zgodnie Art. 6 </w:t>
      </w:r>
      <w:proofErr w:type="spellStart"/>
      <w:r w:rsidRPr="001A11C2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1A11C2">
        <w:rPr>
          <w:rFonts w:ascii="Arial" w:hAnsi="Arial" w:cs="Arial"/>
          <w:color w:val="000000"/>
          <w:sz w:val="20"/>
          <w:szCs w:val="20"/>
        </w:rPr>
        <w:t xml:space="preserve"> 1 litera a)  Rozporządzenia Parlamentu Europejskiego i Rady (UE) 2016/679 z dnia 27 kwietnia 2016 r. w sprawie ochrony osób fizycznych w związku z przetwarzaniem danych osobowych i w sprawie swobodnego przepływu takich danych oraz uchylenia dyrektywy 95/46/WE. </w:t>
      </w:r>
      <w:r w:rsidRPr="001A11C2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Dane gromadzone są na podstawie poniższych </w:t>
      </w:r>
      <w:proofErr w:type="spellStart"/>
      <w:r w:rsidRPr="001A11C2">
        <w:rPr>
          <w:rStyle w:val="apple-converted-space"/>
          <w:rFonts w:ascii="Arial" w:hAnsi="Arial" w:cs="Arial"/>
          <w:color w:val="000000"/>
          <w:sz w:val="20"/>
          <w:szCs w:val="20"/>
        </w:rPr>
        <w:t>zgód</w:t>
      </w:r>
      <w:proofErr w:type="spellEnd"/>
      <w:r w:rsidRPr="001A11C2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. </w:t>
      </w:r>
      <w:r w:rsidRPr="001A11C2">
        <w:rPr>
          <w:rFonts w:ascii="Arial" w:hAnsi="Arial" w:cs="Arial"/>
          <w:iCs/>
          <w:color w:val="000000"/>
          <w:sz w:val="20"/>
          <w:szCs w:val="20"/>
        </w:rPr>
        <w:t xml:space="preserve">Dane będą przetwarzane do czasu realizacji powyższego celu lub do czasu wycofania zgody. </w:t>
      </w:r>
      <w:r w:rsidRPr="001A11C2">
        <w:rPr>
          <w:rFonts w:ascii="Arial" w:hAnsi="Arial" w:cs="Arial"/>
          <w:color w:val="000000"/>
          <w:sz w:val="20"/>
          <w:szCs w:val="20"/>
        </w:rPr>
        <w:t xml:space="preserve">Podanie danych jest całkowicie dobrowolne, jednakże nie wyrażenie zgody doprowadzi do niemożliwości osiągnięcia celu. </w:t>
      </w:r>
    </w:p>
    <w:p w:rsidR="001A11C2" w:rsidRPr="001A11C2" w:rsidRDefault="001A11C2" w:rsidP="001A11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A11C2" w:rsidRPr="001A11C2" w:rsidRDefault="001A11C2" w:rsidP="001A11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11C2">
        <w:rPr>
          <w:rFonts w:ascii="Arial" w:hAnsi="Arial" w:cs="Arial"/>
          <w:color w:val="000000"/>
          <w:sz w:val="20"/>
          <w:szCs w:val="20"/>
        </w:rPr>
        <w:t>Oświadczam, że zostałem poinformowany o prawie dostępu do treści swoich danych i ich sprostowania, usunięcia, ograniczenia przetwarzania, prawie do przenoszenia danych, prawie do cofnięcia zgody w dowolnym momencie bez wpływu na zgodność z prawem przetwarzania dokonanego przed wycofaniem zgody.</w:t>
      </w:r>
      <w:r w:rsidRPr="001A11C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11C2">
        <w:rPr>
          <w:rFonts w:ascii="Arial" w:hAnsi="Arial" w:cs="Arial"/>
          <w:color w:val="000000"/>
          <w:sz w:val="20"/>
          <w:szCs w:val="20"/>
        </w:rPr>
        <w:t xml:space="preserve">Skorzystanie z przysługujących mi praw dotyczących przetwarzania danych osobowych następuję poprzez wysłanie maila na adres: </w:t>
      </w:r>
      <w:r w:rsidRPr="001A11C2">
        <w:rPr>
          <w:rFonts w:ascii="Arial" w:hAnsi="Arial" w:cs="Arial"/>
          <w:color w:val="1F497D" w:themeColor="text2"/>
          <w:sz w:val="20"/>
          <w:szCs w:val="20"/>
          <w:u w:val="single"/>
        </w:rPr>
        <w:t>iod.gops@dabrowka.net.pl</w:t>
      </w:r>
      <w:r w:rsidRPr="001A11C2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1A11C2">
        <w:rPr>
          <w:rFonts w:ascii="Arial" w:hAnsi="Arial" w:cs="Arial"/>
          <w:color w:val="000000"/>
          <w:sz w:val="20"/>
          <w:szCs w:val="20"/>
        </w:rPr>
        <w:t>lub wysłanie listu na adres zgodny z adresem rejestrowym.  Inspektorem Ochrony Danych jest  Marek Lasocki. Zostałem poinformowany, o prawie wniesienia skargi do Prezesa Urzędu Ochrony Danych Osobowych (ul. Stawki 2, 00-193 Warszawa).</w:t>
      </w:r>
    </w:p>
    <w:p w:rsidR="001A11C2" w:rsidRDefault="001A11C2" w:rsidP="001A11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11C2" w:rsidRPr="001A11C2" w:rsidRDefault="001E67D7" w:rsidP="001A11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rect id="Prostokąt 5" o:spid="_x0000_s1028" style="width:19.9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weight="1pt">
            <w10:wrap type="none"/>
            <w10:anchorlock/>
          </v:rect>
        </w:pict>
      </w:r>
      <w:r w:rsidR="001A11C2" w:rsidRPr="001A11C2">
        <w:rPr>
          <w:rFonts w:ascii="Arial" w:hAnsi="Arial" w:cs="Arial"/>
          <w:sz w:val="20"/>
          <w:szCs w:val="20"/>
        </w:rPr>
        <w:tab/>
      </w:r>
      <w:r w:rsidR="001A11C2" w:rsidRPr="001A11C2">
        <w:rPr>
          <w:rFonts w:ascii="Arial" w:hAnsi="Arial" w:cs="Arial"/>
          <w:color w:val="000000"/>
          <w:sz w:val="20"/>
          <w:szCs w:val="20"/>
        </w:rPr>
        <w:t xml:space="preserve">Wyrażam zgodę na przetwarzanie </w:t>
      </w:r>
      <w:r w:rsidR="001A11C2" w:rsidRPr="001A11C2">
        <w:rPr>
          <w:rFonts w:ascii="Arial" w:hAnsi="Arial" w:cs="Arial"/>
          <w:b/>
          <w:bCs/>
          <w:color w:val="000000"/>
          <w:sz w:val="20"/>
          <w:szCs w:val="20"/>
        </w:rPr>
        <w:t>moich danych osobowych</w:t>
      </w:r>
      <w:r w:rsidR="001A11C2" w:rsidRPr="001A11C2">
        <w:rPr>
          <w:rFonts w:ascii="Arial" w:hAnsi="Arial" w:cs="Arial"/>
          <w:color w:val="000000"/>
          <w:sz w:val="20"/>
          <w:szCs w:val="20"/>
        </w:rPr>
        <w:t xml:space="preserve"> wskazanych w niniejszym kwestionariuszu przez </w:t>
      </w:r>
      <w:r w:rsidR="001A11C2" w:rsidRPr="001A11C2">
        <w:rPr>
          <w:rFonts w:ascii="Arial" w:hAnsi="Arial" w:cs="Arial"/>
          <w:b/>
          <w:sz w:val="20"/>
          <w:szCs w:val="20"/>
        </w:rPr>
        <w:t>Gminny Ośrodek Pomocy Społecznej w Dąbrówce.</w:t>
      </w:r>
    </w:p>
    <w:p w:rsidR="001A11C2" w:rsidRPr="001A11C2" w:rsidRDefault="001A11C2" w:rsidP="001A1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11C2" w:rsidRPr="001A11C2" w:rsidRDefault="001E67D7" w:rsidP="001A11C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rect id="Prostokąt 9" o:spid="_x0000_s1027" style="width:19.9pt;height:11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weight="1pt">
            <w10:wrap type="none"/>
            <w10:anchorlock/>
          </v:rect>
        </w:pict>
      </w:r>
      <w:r w:rsidR="001A11C2" w:rsidRPr="001A11C2">
        <w:rPr>
          <w:rFonts w:ascii="Arial" w:hAnsi="Arial" w:cs="Arial"/>
          <w:sz w:val="20"/>
          <w:szCs w:val="20"/>
        </w:rPr>
        <w:t xml:space="preserve">  </w:t>
      </w:r>
      <w:r w:rsidR="001A11C2" w:rsidRPr="001A11C2">
        <w:rPr>
          <w:rFonts w:ascii="Arial" w:hAnsi="Arial" w:cs="Arial"/>
          <w:sz w:val="20"/>
          <w:szCs w:val="20"/>
        </w:rPr>
        <w:tab/>
        <w:t>Wyrażam zgodę na wykorzystywanie, w tym na bezpłatne rozpowszechnianie</w:t>
      </w:r>
      <w:r w:rsidR="001A11C2" w:rsidRPr="001A11C2" w:rsidDel="00F66580">
        <w:rPr>
          <w:rFonts w:ascii="Arial" w:hAnsi="Arial" w:cs="Arial"/>
          <w:sz w:val="20"/>
          <w:szCs w:val="20"/>
        </w:rPr>
        <w:t xml:space="preserve"> </w:t>
      </w:r>
      <w:r w:rsidR="001A11C2" w:rsidRPr="001A11C2">
        <w:rPr>
          <w:rFonts w:ascii="Arial" w:hAnsi="Arial" w:cs="Arial"/>
          <w:sz w:val="20"/>
          <w:szCs w:val="20"/>
        </w:rPr>
        <w:t xml:space="preserve">zdjęć i filmów z moim wizerunkiem, utrwalonych w trakcie uczestnictwa w Klubie „Senior +”, w szczególności na stronie internetowej ADO, a także w mediach, gablotach, kronikach, portalach </w:t>
      </w:r>
      <w:proofErr w:type="spellStart"/>
      <w:r w:rsidR="001A11C2" w:rsidRPr="001A11C2">
        <w:rPr>
          <w:rFonts w:ascii="Arial" w:hAnsi="Arial" w:cs="Arial"/>
          <w:sz w:val="20"/>
          <w:szCs w:val="20"/>
        </w:rPr>
        <w:t>społecznościowych</w:t>
      </w:r>
      <w:proofErr w:type="spellEnd"/>
      <w:r w:rsidR="001A11C2" w:rsidRPr="001A11C2">
        <w:rPr>
          <w:rFonts w:ascii="Arial" w:hAnsi="Arial" w:cs="Arial"/>
          <w:sz w:val="20"/>
          <w:szCs w:val="20"/>
        </w:rPr>
        <w:t xml:space="preserve"> prowadzonych przez ADO oraz materiałach informacyjnych tworzonych przez ADO - w celu informacyjnym o działaniach </w:t>
      </w:r>
      <w:r w:rsidR="001A11C2" w:rsidRPr="001A11C2">
        <w:rPr>
          <w:rFonts w:ascii="Arial" w:hAnsi="Arial" w:cs="Arial"/>
          <w:b/>
          <w:sz w:val="20"/>
          <w:szCs w:val="20"/>
        </w:rPr>
        <w:t>Gminnego Ośrodka Pomocy Społecznej</w:t>
      </w:r>
      <w:r w:rsidR="00C5270F">
        <w:rPr>
          <w:rFonts w:ascii="Arial" w:hAnsi="Arial" w:cs="Arial"/>
          <w:b/>
          <w:sz w:val="20"/>
          <w:szCs w:val="20"/>
        </w:rPr>
        <w:t xml:space="preserve"> w Dąbrówce.</w:t>
      </w:r>
    </w:p>
    <w:p w:rsidR="00C5270F" w:rsidRDefault="00C5270F" w:rsidP="001A11C2">
      <w:pPr>
        <w:spacing w:line="360" w:lineRule="auto"/>
        <w:jc w:val="both"/>
      </w:pPr>
    </w:p>
    <w:p w:rsidR="001A11C2" w:rsidRPr="003F0D93" w:rsidRDefault="001A11C2" w:rsidP="001A11C2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3F0D93">
        <w:rPr>
          <w:rFonts w:ascii="Arial" w:hAnsi="Arial" w:cs="Arial"/>
          <w:sz w:val="18"/>
          <w:szCs w:val="18"/>
        </w:rPr>
        <w:t>……………………………………</w:t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  <w:t xml:space="preserve">      ………………………………………..</w:t>
      </w:r>
    </w:p>
    <w:p w:rsidR="001A11C2" w:rsidRPr="003F0D93" w:rsidRDefault="001A11C2" w:rsidP="001A11C2">
      <w:pPr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3F0D93">
        <w:rPr>
          <w:rFonts w:ascii="Arial" w:hAnsi="Arial" w:cs="Arial"/>
          <w:sz w:val="18"/>
          <w:szCs w:val="18"/>
        </w:rPr>
        <w:t xml:space="preserve">     (Miejscowość, data)</w:t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</w:r>
      <w:r w:rsidRPr="003F0D93">
        <w:rPr>
          <w:rFonts w:ascii="Arial" w:hAnsi="Arial" w:cs="Arial"/>
          <w:sz w:val="18"/>
          <w:szCs w:val="18"/>
        </w:rPr>
        <w:tab/>
        <w:t xml:space="preserve">                    (Czytelny podpis)</w:t>
      </w:r>
    </w:p>
    <w:p w:rsidR="001A11C2" w:rsidRPr="00DF192E" w:rsidRDefault="001A11C2" w:rsidP="001A11C2">
      <w:pPr>
        <w:spacing w:after="0" w:line="240" w:lineRule="auto"/>
        <w:ind w:left="708"/>
        <w:jc w:val="both"/>
        <w:rPr>
          <w:rFonts w:cs="Tahoma"/>
          <w:color w:val="000000"/>
          <w:sz w:val="20"/>
          <w:szCs w:val="20"/>
        </w:rPr>
      </w:pPr>
    </w:p>
    <w:p w:rsidR="001A11C2" w:rsidRPr="00405AC0" w:rsidRDefault="001A11C2" w:rsidP="007D5C7C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sectPr w:rsidR="001A11C2" w:rsidRPr="00405AC0" w:rsidSect="008A6D8E">
      <w:footerReference w:type="default" r:id="rId9"/>
      <w:pgSz w:w="11906" w:h="17338"/>
      <w:pgMar w:top="1570" w:right="1084" w:bottom="1417" w:left="1250" w:header="708" w:footer="708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8E" w:rsidRDefault="008A6D8E" w:rsidP="00584B1F">
      <w:pPr>
        <w:spacing w:after="0" w:line="240" w:lineRule="auto"/>
      </w:pPr>
      <w:r>
        <w:separator/>
      </w:r>
    </w:p>
  </w:endnote>
  <w:endnote w:type="continuationSeparator" w:id="0">
    <w:p w:rsidR="008A6D8E" w:rsidRDefault="008A6D8E" w:rsidP="005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50782990"/>
      <w:docPartObj>
        <w:docPartGallery w:val="Page Numbers (Bottom of Page)"/>
        <w:docPartUnique/>
      </w:docPartObj>
    </w:sdtPr>
    <w:sdtContent>
      <w:p w:rsidR="008A6D8E" w:rsidRPr="00FB194F" w:rsidRDefault="008A6D8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FB194F">
          <w:rPr>
            <w:rFonts w:ascii="Arial" w:hAnsi="Arial" w:cs="Arial"/>
            <w:sz w:val="16"/>
            <w:szCs w:val="16"/>
          </w:rPr>
          <w:t xml:space="preserve">Strona | </w:t>
        </w:r>
        <w:r w:rsidR="001E67D7" w:rsidRPr="00FB194F">
          <w:rPr>
            <w:rFonts w:ascii="Arial" w:hAnsi="Arial" w:cs="Arial"/>
            <w:sz w:val="16"/>
            <w:szCs w:val="16"/>
          </w:rPr>
          <w:fldChar w:fldCharType="begin"/>
        </w:r>
        <w:r w:rsidRPr="00FB194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1E67D7" w:rsidRPr="00FB194F">
          <w:rPr>
            <w:rFonts w:ascii="Arial" w:hAnsi="Arial" w:cs="Arial"/>
            <w:sz w:val="16"/>
            <w:szCs w:val="16"/>
          </w:rPr>
          <w:fldChar w:fldCharType="separate"/>
        </w:r>
        <w:r w:rsidR="00683D49">
          <w:rPr>
            <w:rFonts w:ascii="Arial" w:hAnsi="Arial" w:cs="Arial"/>
            <w:noProof/>
            <w:sz w:val="16"/>
            <w:szCs w:val="16"/>
          </w:rPr>
          <w:t>4</w:t>
        </w:r>
        <w:r w:rsidR="001E67D7" w:rsidRPr="00FB194F">
          <w:rPr>
            <w:rFonts w:ascii="Arial" w:hAnsi="Arial" w:cs="Arial"/>
            <w:sz w:val="16"/>
            <w:szCs w:val="16"/>
          </w:rPr>
          <w:fldChar w:fldCharType="end"/>
        </w:r>
        <w:r w:rsidRPr="00FB194F">
          <w:rPr>
            <w:rFonts w:ascii="Arial" w:hAnsi="Arial" w:cs="Arial"/>
            <w:sz w:val="16"/>
            <w:szCs w:val="16"/>
          </w:rPr>
          <w:t xml:space="preserve"> </w:t>
        </w:r>
      </w:p>
    </w:sdtContent>
  </w:sdt>
  <w:p w:rsidR="008A6D8E" w:rsidRDefault="008A6D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8E" w:rsidRDefault="008A6D8E" w:rsidP="00584B1F">
      <w:pPr>
        <w:spacing w:after="0" w:line="240" w:lineRule="auto"/>
      </w:pPr>
      <w:r>
        <w:separator/>
      </w:r>
    </w:p>
  </w:footnote>
  <w:footnote w:type="continuationSeparator" w:id="0">
    <w:p w:rsidR="008A6D8E" w:rsidRDefault="008A6D8E" w:rsidP="0058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8DA32"/>
    <w:multiLevelType w:val="hybridMultilevel"/>
    <w:tmpl w:val="04FDB14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A4720"/>
    <w:multiLevelType w:val="multilevel"/>
    <w:tmpl w:val="CED8B7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DC3"/>
    <w:multiLevelType w:val="hybridMultilevel"/>
    <w:tmpl w:val="4E2AFE40"/>
    <w:lvl w:ilvl="0" w:tplc="46E66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2312"/>
    <w:multiLevelType w:val="hybridMultilevel"/>
    <w:tmpl w:val="5E3A7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7514"/>
    <w:multiLevelType w:val="hybridMultilevel"/>
    <w:tmpl w:val="1C3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1D62"/>
    <w:multiLevelType w:val="hybridMultilevel"/>
    <w:tmpl w:val="E3189B66"/>
    <w:lvl w:ilvl="0" w:tplc="46E665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27E2B"/>
    <w:multiLevelType w:val="hybridMultilevel"/>
    <w:tmpl w:val="6C8CCF80"/>
    <w:lvl w:ilvl="0" w:tplc="36E672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5A8E"/>
    <w:multiLevelType w:val="hybridMultilevel"/>
    <w:tmpl w:val="00C6E6A0"/>
    <w:lvl w:ilvl="0" w:tplc="5EC63F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7655F5"/>
    <w:multiLevelType w:val="hybridMultilevel"/>
    <w:tmpl w:val="C26A0F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BB494E"/>
    <w:multiLevelType w:val="hybridMultilevel"/>
    <w:tmpl w:val="69B84424"/>
    <w:lvl w:ilvl="0" w:tplc="680E6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A4EF5"/>
    <w:multiLevelType w:val="hybridMultilevel"/>
    <w:tmpl w:val="9BB6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2E43"/>
    <w:multiLevelType w:val="hybridMultilevel"/>
    <w:tmpl w:val="1C3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C57DF"/>
    <w:multiLevelType w:val="hybridMultilevel"/>
    <w:tmpl w:val="6724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5F821"/>
    <w:multiLevelType w:val="hybridMultilevel"/>
    <w:tmpl w:val="CAADE1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31849D4"/>
    <w:multiLevelType w:val="hybridMultilevel"/>
    <w:tmpl w:val="6CB85316"/>
    <w:lvl w:ilvl="0" w:tplc="BB649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EF7514"/>
    <w:multiLevelType w:val="hybridMultilevel"/>
    <w:tmpl w:val="C978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878EF"/>
    <w:multiLevelType w:val="hybridMultilevel"/>
    <w:tmpl w:val="A84283CC"/>
    <w:lvl w:ilvl="0" w:tplc="45703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E335E"/>
    <w:multiLevelType w:val="hybridMultilevel"/>
    <w:tmpl w:val="C156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33BC4"/>
    <w:multiLevelType w:val="hybridMultilevel"/>
    <w:tmpl w:val="4EFED97C"/>
    <w:lvl w:ilvl="0" w:tplc="8E7E17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953A99"/>
    <w:multiLevelType w:val="hybridMultilevel"/>
    <w:tmpl w:val="67243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9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18"/>
  </w:num>
  <w:num w:numId="10">
    <w:abstractNumId w:val="3"/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9"/>
  </w:num>
  <w:num w:numId="16">
    <w:abstractNumId w:val="6"/>
  </w:num>
  <w:num w:numId="17">
    <w:abstractNumId w:val="16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273"/>
    <w:rsid w:val="00023835"/>
    <w:rsid w:val="0002785D"/>
    <w:rsid w:val="00041012"/>
    <w:rsid w:val="00052D30"/>
    <w:rsid w:val="00064D98"/>
    <w:rsid w:val="00074CC3"/>
    <w:rsid w:val="000C3865"/>
    <w:rsid w:val="000D0FB8"/>
    <w:rsid w:val="000F7E4A"/>
    <w:rsid w:val="00114BF4"/>
    <w:rsid w:val="001239E4"/>
    <w:rsid w:val="00193442"/>
    <w:rsid w:val="001A11C2"/>
    <w:rsid w:val="001A2166"/>
    <w:rsid w:val="001D02B1"/>
    <w:rsid w:val="001E30B8"/>
    <w:rsid w:val="001E559E"/>
    <w:rsid w:val="001E67D7"/>
    <w:rsid w:val="00241F25"/>
    <w:rsid w:val="00253445"/>
    <w:rsid w:val="00256E8A"/>
    <w:rsid w:val="00266733"/>
    <w:rsid w:val="002A7B5C"/>
    <w:rsid w:val="002F2DF4"/>
    <w:rsid w:val="003971C0"/>
    <w:rsid w:val="003F0D93"/>
    <w:rsid w:val="00405AC0"/>
    <w:rsid w:val="00410C9C"/>
    <w:rsid w:val="00465315"/>
    <w:rsid w:val="004771C6"/>
    <w:rsid w:val="00485AB8"/>
    <w:rsid w:val="00495882"/>
    <w:rsid w:val="005005A0"/>
    <w:rsid w:val="005261E6"/>
    <w:rsid w:val="00535F40"/>
    <w:rsid w:val="005666B4"/>
    <w:rsid w:val="00584B1F"/>
    <w:rsid w:val="00586E5D"/>
    <w:rsid w:val="00590286"/>
    <w:rsid w:val="005E3A39"/>
    <w:rsid w:val="006038E7"/>
    <w:rsid w:val="00637981"/>
    <w:rsid w:val="00683D49"/>
    <w:rsid w:val="007D5C7C"/>
    <w:rsid w:val="007E6042"/>
    <w:rsid w:val="008513FC"/>
    <w:rsid w:val="00856D4E"/>
    <w:rsid w:val="00861E4E"/>
    <w:rsid w:val="00866EBC"/>
    <w:rsid w:val="008A6D8E"/>
    <w:rsid w:val="008F603D"/>
    <w:rsid w:val="009460CF"/>
    <w:rsid w:val="00960D29"/>
    <w:rsid w:val="009801EA"/>
    <w:rsid w:val="009859DE"/>
    <w:rsid w:val="009B24F4"/>
    <w:rsid w:val="009E48EC"/>
    <w:rsid w:val="00AA344D"/>
    <w:rsid w:val="00B07CF6"/>
    <w:rsid w:val="00B65626"/>
    <w:rsid w:val="00B7589A"/>
    <w:rsid w:val="00B96D8E"/>
    <w:rsid w:val="00BE1754"/>
    <w:rsid w:val="00C0201C"/>
    <w:rsid w:val="00C06A71"/>
    <w:rsid w:val="00C46476"/>
    <w:rsid w:val="00C5270F"/>
    <w:rsid w:val="00D84E2A"/>
    <w:rsid w:val="00D877A9"/>
    <w:rsid w:val="00E23D33"/>
    <w:rsid w:val="00E36931"/>
    <w:rsid w:val="00E41F21"/>
    <w:rsid w:val="00EB20A4"/>
    <w:rsid w:val="00EC2273"/>
    <w:rsid w:val="00F73379"/>
    <w:rsid w:val="00F83C2C"/>
    <w:rsid w:val="00F84BC0"/>
    <w:rsid w:val="00FB194F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9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0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1F"/>
  </w:style>
  <w:style w:type="paragraph" w:styleId="Stopka">
    <w:name w:val="footer"/>
    <w:basedOn w:val="Normalny"/>
    <w:link w:val="StopkaZnak"/>
    <w:uiPriority w:val="99"/>
    <w:unhideWhenUsed/>
    <w:rsid w:val="00584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1F"/>
  </w:style>
  <w:style w:type="paragraph" w:customStyle="1" w:styleId="default0">
    <w:name w:val="default"/>
    <w:basedOn w:val="Normalny"/>
    <w:rsid w:val="001E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6D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F0D93"/>
    <w:rPr>
      <w:i/>
      <w:iCs/>
    </w:rPr>
  </w:style>
  <w:style w:type="character" w:customStyle="1" w:styleId="apple-converted-space">
    <w:name w:val="apple-converted-space"/>
    <w:basedOn w:val="Domylnaczcionkaakapitu"/>
    <w:rsid w:val="001A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dabrowka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dabrowk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jjeziorski</cp:lastModifiedBy>
  <cp:revision>3</cp:revision>
  <dcterms:created xsi:type="dcterms:W3CDTF">2019-12-16T13:41:00Z</dcterms:created>
  <dcterms:modified xsi:type="dcterms:W3CDTF">2019-12-16T13:42:00Z</dcterms:modified>
</cp:coreProperties>
</file>